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1998" w14:textId="0B9B8DDB" w:rsidR="00230A52" w:rsidRPr="007D13F6" w:rsidRDefault="00230A52" w:rsidP="00230A52">
      <w:pPr>
        <w:autoSpaceDE w:val="0"/>
        <w:autoSpaceDN w:val="0"/>
        <w:adjustRightInd w:val="0"/>
        <w:jc w:val="right"/>
        <w:rPr>
          <w:rFonts w:eastAsiaTheme="minorHAnsi"/>
        </w:rPr>
      </w:pPr>
      <w:r w:rsidRPr="007D13F6">
        <w:rPr>
          <w:rFonts w:ascii="Times New Roman" w:eastAsia="UniversPro-Roman" w:hAnsi="Times New Roman"/>
        </w:rPr>
        <w:t xml:space="preserve">Załącznik nr </w:t>
      </w:r>
      <w:r>
        <w:rPr>
          <w:rFonts w:ascii="Times New Roman" w:eastAsia="UniversPro-Roman" w:hAnsi="Times New Roman"/>
        </w:rPr>
        <w:t>6</w:t>
      </w:r>
      <w:r w:rsidRPr="007D13F6">
        <w:rPr>
          <w:rFonts w:ascii="Times New Roman" w:eastAsia="UniversPro-Roman" w:hAnsi="Times New Roman"/>
        </w:rPr>
        <w:t xml:space="preserve"> do</w:t>
      </w:r>
      <w:r>
        <w:rPr>
          <w:rFonts w:ascii="Times New Roman" w:eastAsia="UniversPro-Roman" w:hAnsi="Times New Roman"/>
        </w:rPr>
        <w:t xml:space="preserve"> Ogłoszenia</w:t>
      </w: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73"/>
        <w:gridCol w:w="4727"/>
      </w:tblGrid>
      <w:tr w:rsidR="00230A52" w14:paraId="42DD9D6F" w14:textId="77777777" w:rsidTr="0005524E">
        <w:trPr>
          <w:trHeight w:val="528"/>
        </w:trPr>
        <w:tc>
          <w:tcPr>
            <w:tcW w:w="4273" w:type="dxa"/>
            <w:vAlign w:val="center"/>
            <w:hideMark/>
          </w:tcPr>
          <w:p w14:paraId="6287B468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</w:t>
            </w:r>
          </w:p>
          <w:p w14:paraId="0B20F1F8" w14:textId="77777777" w:rsidR="00230A52" w:rsidRDefault="00230A52" w:rsidP="0005524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nazwisko:</w:t>
            </w:r>
          </w:p>
        </w:tc>
        <w:tc>
          <w:tcPr>
            <w:tcW w:w="4727" w:type="dxa"/>
            <w:hideMark/>
          </w:tcPr>
          <w:p w14:paraId="09EF780F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AED77D3" w14:textId="77777777" w:rsidR="00230A52" w:rsidRDefault="00230A52" w:rsidP="00230A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p w14:paraId="131AC4F4" w14:textId="77777777" w:rsidR="00230A52" w:rsidRPr="00C05174" w:rsidRDefault="00230A52" w:rsidP="00230A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7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5027C51" w14:textId="77777777" w:rsidR="00230A52" w:rsidRPr="00C05174" w:rsidRDefault="00230A52" w:rsidP="00230A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5B58D9" w14:textId="229C3889" w:rsidR="00FE61A2" w:rsidRPr="00E86688" w:rsidRDefault="00FE61A2" w:rsidP="00EC70C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688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dczam, że mój udział w pracach Komisji K</w:t>
      </w:r>
      <w:r w:rsidRPr="00E86688">
        <w:rPr>
          <w:rFonts w:ascii="Times New Roman" w:hAnsi="Times New Roman" w:cs="Times New Roman"/>
          <w:sz w:val="24"/>
          <w:szCs w:val="24"/>
        </w:rPr>
        <w:t xml:space="preserve">onkursowej powoływanej przez </w:t>
      </w:r>
      <w:r w:rsidR="00C33883">
        <w:rPr>
          <w:rFonts w:ascii="Times New Roman" w:hAnsi="Times New Roman" w:cs="Times New Roman"/>
          <w:sz w:val="24"/>
          <w:szCs w:val="24"/>
        </w:rPr>
        <w:t>Wójta Gminy Kłomnice</w:t>
      </w:r>
      <w:r w:rsidR="00A3008D"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d</w:t>
      </w:r>
      <w:r w:rsidR="00A3008D">
        <w:rPr>
          <w:rFonts w:ascii="Times New Roman" w:hAnsi="Times New Roman" w:cs="Times New Roman"/>
          <w:sz w:val="24"/>
          <w:szCs w:val="24"/>
        </w:rPr>
        <w:t xml:space="preserve">s. opiniowania ofert złożonych </w:t>
      </w:r>
      <w:r w:rsidRPr="00E86688">
        <w:rPr>
          <w:rFonts w:ascii="Times New Roman" w:hAnsi="Times New Roman" w:cs="Times New Roman"/>
          <w:sz w:val="24"/>
          <w:szCs w:val="24"/>
        </w:rPr>
        <w:t xml:space="preserve">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E86688">
        <w:rPr>
          <w:rFonts w:ascii="Times New Roman" w:hAnsi="Times New Roman" w:cs="Times New Roman"/>
          <w:sz w:val="24"/>
          <w:szCs w:val="24"/>
        </w:rPr>
        <w:t xml:space="preserve"> </w:t>
      </w:r>
      <w:r w:rsidR="00230A52">
        <w:rPr>
          <w:rFonts w:ascii="Times New Roman" w:hAnsi="Times New Roman" w:cs="Times New Roman"/>
          <w:sz w:val="24"/>
          <w:szCs w:val="24"/>
        </w:rPr>
        <w:t xml:space="preserve">z obszaru </w:t>
      </w:r>
      <w:r w:rsidR="00230A52"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rzeciwdziałani</w:t>
      </w:r>
      <w:r w:rsidR="00230A52"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uzależnieniom i patologiom społecznym</w:t>
      </w:r>
      <w:r w:rsidR="00A3008D"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3F06"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3883"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sołectwach Gminy Kłomnice w </w:t>
      </w:r>
      <w:r w:rsidR="003F18B8"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E4506"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B3F06" w:rsidRPr="0023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14:paraId="033A65DD" w14:textId="77777777" w:rsidR="00230A52" w:rsidRPr="00C05174" w:rsidRDefault="00230A52" w:rsidP="00230A5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Style w:val="TableGrid"/>
        <w:tblW w:w="9000" w:type="dxa"/>
        <w:tblInd w:w="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2700"/>
        <w:gridCol w:w="3060"/>
      </w:tblGrid>
      <w:tr w:rsidR="00230A52" w14:paraId="7BDCBA51" w14:textId="77777777" w:rsidTr="0005524E">
        <w:trPr>
          <w:trHeight w:val="528"/>
        </w:trPr>
        <w:tc>
          <w:tcPr>
            <w:tcW w:w="3240" w:type="dxa"/>
            <w:vAlign w:val="center"/>
            <w:hideMark/>
          </w:tcPr>
          <w:p w14:paraId="72627FFC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47D4E94D" w14:textId="77777777" w:rsidR="00230A52" w:rsidRDefault="00230A52" w:rsidP="0005524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Miejscowość, data:</w:t>
            </w:r>
          </w:p>
        </w:tc>
        <w:tc>
          <w:tcPr>
            <w:tcW w:w="2700" w:type="dxa"/>
            <w:hideMark/>
          </w:tcPr>
          <w:p w14:paraId="4E06F807" w14:textId="77777777" w:rsidR="00230A52" w:rsidRDefault="00230A52" w:rsidP="0005524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  <w:hideMark/>
          </w:tcPr>
          <w:p w14:paraId="7C660233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706F60AD" w14:textId="77777777" w:rsidR="00230A52" w:rsidRDefault="00230A52" w:rsidP="0005524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</w:t>
            </w:r>
          </w:p>
        </w:tc>
      </w:tr>
    </w:tbl>
    <w:p w14:paraId="5DE49DCD" w14:textId="77777777" w:rsidR="00230A52" w:rsidRPr="00C05174" w:rsidRDefault="00230A52" w:rsidP="00230A5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19E383E" w14:textId="77777777" w:rsidR="00AD685E" w:rsidRDefault="00AD685E" w:rsidP="00230A52">
      <w:pPr>
        <w:autoSpaceDE w:val="0"/>
        <w:autoSpaceDN w:val="0"/>
        <w:adjustRightInd w:val="0"/>
        <w:jc w:val="both"/>
      </w:pPr>
    </w:p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CB"/>
    <w:rsid w:val="00230A52"/>
    <w:rsid w:val="003F18B8"/>
    <w:rsid w:val="005B17E0"/>
    <w:rsid w:val="005B3F06"/>
    <w:rsid w:val="005E4506"/>
    <w:rsid w:val="005E4580"/>
    <w:rsid w:val="008F74B1"/>
    <w:rsid w:val="009D5F02"/>
    <w:rsid w:val="00A3008D"/>
    <w:rsid w:val="00AC4FDE"/>
    <w:rsid w:val="00AD685E"/>
    <w:rsid w:val="00C33883"/>
    <w:rsid w:val="00C96445"/>
    <w:rsid w:val="00E420CB"/>
    <w:rsid w:val="00EC70CF"/>
    <w:rsid w:val="00F74A1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B81"/>
  <w15:docId w15:val="{27BADB85-7871-4D29-8985-946F635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A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8D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230A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Bartłomiej Jasnos</cp:lastModifiedBy>
  <cp:revision>5</cp:revision>
  <cp:lastPrinted>2024-01-10T11:55:00Z</cp:lastPrinted>
  <dcterms:created xsi:type="dcterms:W3CDTF">2023-01-10T10:41:00Z</dcterms:created>
  <dcterms:modified xsi:type="dcterms:W3CDTF">2024-01-10T11:56:00Z</dcterms:modified>
</cp:coreProperties>
</file>